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AA4D" w14:textId="1D26FE51" w:rsidR="00ED55FD" w:rsidRDefault="00ED55FD" w:rsidP="00FE0255">
      <w:pPr>
        <w:jc w:val="right"/>
        <w:rPr>
          <w:rFonts w:ascii="Calibri" w:hAnsi="Calibri" w:cs="Calibri"/>
        </w:rPr>
      </w:pPr>
      <w:r w:rsidRPr="00BC7FFB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BC5ECFD" wp14:editId="530526F6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416050" cy="851535"/>
            <wp:effectExtent l="0" t="0" r="0" b="0"/>
            <wp:wrapTight wrapText="bothSides">
              <wp:wrapPolygon edited="0">
                <wp:start x="0" y="0"/>
                <wp:lineTo x="0" y="21262"/>
                <wp:lineTo x="21213" y="21262"/>
                <wp:lineTo x="21213" y="0"/>
                <wp:lineTo x="0" y="0"/>
              </wp:wrapPolygon>
            </wp:wrapTight>
            <wp:docPr id="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9920" r="6140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F7C94" w14:textId="510526D9" w:rsidR="00FE0255" w:rsidRPr="00BC7FFB" w:rsidRDefault="00FE0255" w:rsidP="00FE0255">
      <w:pPr>
        <w:jc w:val="right"/>
        <w:rPr>
          <w:rFonts w:ascii="Calibri" w:hAnsi="Calibri" w:cs="Calibri"/>
        </w:rPr>
      </w:pPr>
      <w:r w:rsidRPr="00BC7FFB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5CD202B" wp14:editId="69FB8F54">
                <wp:extent cx="3856355" cy="723900"/>
                <wp:effectExtent l="0" t="0" r="0" b="0"/>
                <wp:docPr id="2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6355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DACDB1" w14:textId="77777777" w:rsidR="00FE0255" w:rsidRPr="00ED55FD" w:rsidRDefault="00FE0255" w:rsidP="00FE0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  <w:r w:rsidRPr="00ED55FD">
                              <w:rPr>
                                <w:rFonts w:asciiTheme="minorHAnsi" w:hAnsiTheme="minorHAnsi" w:cstheme="minorHAnsi"/>
                                <w:color w:val="9900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Job Description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D202B"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6" type="#_x0000_t202" style="width:303.6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hc7wEAALUDAAAOAAAAZHJzL2Uyb0RvYy54bWysU8tu2zAQvBfoPxC815JtOE0Fy4GbNL2k&#10;TYC4yHnNh6VW5LIkbcl/3yUtO0V7K6oDIS3J2ZnZ0fJmMB07KB9atDWfTkrOlBUoW7ur+bfN/btr&#10;zkIEK6FDq2p+VIHfrN6+WfauUjNssJPKMwKxoepdzZsYXVUUQTTKQJigU5Y2NXoDkT79rpAeekI3&#10;XTEry6uiRy+dR6FCoOrdaZOvMr7WSsRHrYOKrKs5cYt59XndprVYLaHaeXBNK0Ya8A8sDLSWml6g&#10;7iAC2/v2LyjTCo8BdZwINAVq3QqVNZCaafmHmucGnMpayJzgLjaF/wcrvh6e3ZNncfiIAw0wiwju&#10;AcWPwCzeNmB3au099o0CSY2n/FLO9DZHR2PN1Y0a4ifZksfT5GvRu1CN+GkeoQqp07b/gpKuwD5i&#10;7jZob5J1ZAYjCjSl42UyhMgEFefXi6v5YsGZoL33s/mHMo+ugOp82/kQPys0LL3U3NPkMzocHkJM&#10;bKA6HxmpJTYnXnHYDnQkUdyiPBLJnhJR8/BzD16R4L25RQoQqdQezQtFbu2zzMQ7wW6GF/Bu7B2J&#10;9VN3TkQmkKMhmQWTlMvvBGQ6CtoBOrYo6cmGQTUeHsmeUNPd4NZk132blbzyHJVQNrLAMccpfL9/&#10;51Ovf9vqFwAAAP//AwBQSwMEFAAGAAgAAAAhAOr6pMraAAAABQEAAA8AAABkcnMvZG93bnJldi54&#10;bWxMj0tPwzAQhO9I/AdrkbhROzxKFeJUFQ+JAxdKenfjJYmI11G8bdJ/z8IFLiOtZjTzbbGeQ6+O&#10;OKYukoVsYUAh1dF31FioPl6uVqASO/Kuj4QWTphgXZ6fFS73caJ3PG65UVJCKXcWWuYh1zrVLQaX&#10;FnFAEu8zjsGxnGOj/egmKQ+9vjZmqYPrSBZaN+Bji/XX9hAsMPtNdqqeQ3rdzW9PU2vqO1dZe3kx&#10;bx5AMc78F4YffEGHUpj28UA+qd6CPMK/Kt7S3N+A2ksouzWgy0L/py+/AQAA//8DAFBLAQItABQA&#10;BgAIAAAAIQC2gziS/gAAAOEBAAATAAAAAAAAAAAAAAAAAAAAAABbQ29udGVudF9UeXBlc10ueG1s&#10;UEsBAi0AFAAGAAgAAAAhADj9If/WAAAAlAEAAAsAAAAAAAAAAAAAAAAALwEAAF9yZWxzLy5yZWxz&#10;UEsBAi0AFAAGAAgAAAAhAMF+CFzvAQAAtQMAAA4AAAAAAAAAAAAAAAAALgIAAGRycy9lMm9Eb2Mu&#10;eG1sUEsBAi0AFAAGAAgAAAAhAOr6pMr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11DACDB1" w14:textId="77777777" w:rsidR="00FE0255" w:rsidRPr="00ED55FD" w:rsidRDefault="00FE0255" w:rsidP="00FE0255">
                      <w:pPr>
                        <w:jc w:val="center"/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  <w:r w:rsidRPr="00ED55FD">
                        <w:rPr>
                          <w:rFonts w:asciiTheme="minorHAnsi" w:hAnsiTheme="minorHAnsi" w:cstheme="minorHAnsi"/>
                          <w:color w:val="9900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Job 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B187A" w14:textId="77777777" w:rsidR="00FE0255" w:rsidRPr="00BC7FFB" w:rsidRDefault="00FE0255" w:rsidP="00FE0255">
      <w:pPr>
        <w:rPr>
          <w:rFonts w:ascii="Calibri" w:hAnsi="Calibri" w:cs="Calibri"/>
          <w:sz w:val="22"/>
        </w:rPr>
      </w:pPr>
    </w:p>
    <w:p w14:paraId="3D86CA93" w14:textId="77777777" w:rsidR="00FE0255" w:rsidRPr="00BC7FFB" w:rsidRDefault="00FE0255" w:rsidP="00FE0255">
      <w:pPr>
        <w:rPr>
          <w:rFonts w:ascii="Calibri" w:hAnsi="Calibri" w:cs="Calibri"/>
          <w:sz w:val="22"/>
        </w:rPr>
      </w:pPr>
    </w:p>
    <w:p w14:paraId="77164377" w14:textId="77777777" w:rsidR="00FE0255" w:rsidRPr="00BC7FFB" w:rsidRDefault="00FE0255" w:rsidP="00FE0255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1918"/>
        <w:gridCol w:w="7703"/>
      </w:tblGrid>
      <w:tr w:rsidR="00FE0255" w:rsidRPr="00BC7FFB" w14:paraId="27781651" w14:textId="77777777" w:rsidTr="00ED55FD">
        <w:tc>
          <w:tcPr>
            <w:tcW w:w="1918" w:type="dxa"/>
            <w:shd w:val="clear" w:color="auto" w:fill="auto"/>
          </w:tcPr>
          <w:p w14:paraId="72095C4C" w14:textId="77777777" w:rsidR="00FE0255" w:rsidRPr="00BC7FFB" w:rsidRDefault="00FE0255" w:rsidP="00EE51F7">
            <w:pPr>
              <w:spacing w:before="80" w:after="80"/>
              <w:rPr>
                <w:rFonts w:ascii="Calibri" w:hAnsi="Calibri" w:cs="Calibri"/>
                <w:b/>
                <w:bCs/>
                <w:szCs w:val="28"/>
              </w:rPr>
            </w:pPr>
            <w:r w:rsidRPr="00BC7FFB">
              <w:rPr>
                <w:rFonts w:ascii="Calibri" w:hAnsi="Calibri" w:cs="Calibri"/>
                <w:b/>
                <w:bCs/>
                <w:szCs w:val="28"/>
              </w:rPr>
              <w:t>Job Title</w:t>
            </w:r>
            <w:r>
              <w:rPr>
                <w:rFonts w:ascii="Calibri" w:hAnsi="Calibri" w:cs="Calibri"/>
                <w:b/>
                <w:bCs/>
                <w:szCs w:val="28"/>
              </w:rPr>
              <w:t>:</w:t>
            </w:r>
          </w:p>
        </w:tc>
        <w:tc>
          <w:tcPr>
            <w:tcW w:w="7703" w:type="dxa"/>
            <w:shd w:val="clear" w:color="auto" w:fill="auto"/>
          </w:tcPr>
          <w:p w14:paraId="6C26CC4A" w14:textId="0BFCDDA0" w:rsidR="00FE0255" w:rsidRPr="00BC7FFB" w:rsidRDefault="00ED55FD" w:rsidP="00EE51F7">
            <w:pPr>
              <w:spacing w:before="80" w:after="80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 xml:space="preserve">Trainee Technician </w:t>
            </w:r>
          </w:p>
        </w:tc>
      </w:tr>
      <w:tr w:rsidR="00FE0255" w:rsidRPr="00BC7FFB" w14:paraId="225F870F" w14:textId="77777777" w:rsidTr="00ED55FD">
        <w:tc>
          <w:tcPr>
            <w:tcW w:w="1918" w:type="dxa"/>
            <w:shd w:val="clear" w:color="auto" w:fill="auto"/>
          </w:tcPr>
          <w:p w14:paraId="44FCD666" w14:textId="77777777" w:rsidR="00FE0255" w:rsidRPr="00BC7FFB" w:rsidRDefault="00FE0255" w:rsidP="00EE51F7">
            <w:pPr>
              <w:spacing w:before="80" w:after="80"/>
              <w:rPr>
                <w:rFonts w:ascii="Calibri" w:hAnsi="Calibri" w:cs="Calibri"/>
                <w:b/>
                <w:bCs/>
                <w:szCs w:val="28"/>
              </w:rPr>
            </w:pPr>
            <w:r w:rsidRPr="00BC7FFB">
              <w:rPr>
                <w:rFonts w:ascii="Calibri" w:hAnsi="Calibri" w:cs="Calibri"/>
                <w:b/>
                <w:bCs/>
                <w:szCs w:val="28"/>
              </w:rPr>
              <w:t>Grade</w:t>
            </w:r>
            <w:r>
              <w:rPr>
                <w:rFonts w:ascii="Calibri" w:hAnsi="Calibri" w:cs="Calibri"/>
                <w:b/>
                <w:bCs/>
                <w:szCs w:val="28"/>
              </w:rPr>
              <w:t>:</w:t>
            </w:r>
          </w:p>
        </w:tc>
        <w:tc>
          <w:tcPr>
            <w:tcW w:w="7703" w:type="dxa"/>
            <w:shd w:val="clear" w:color="auto" w:fill="auto"/>
          </w:tcPr>
          <w:p w14:paraId="32B9F101" w14:textId="593C23CB" w:rsidR="00FE0255" w:rsidRPr="00BC7FFB" w:rsidRDefault="00842B36" w:rsidP="00EE51F7">
            <w:pPr>
              <w:spacing w:before="80" w:after="80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 xml:space="preserve">GS1 – AP1 </w:t>
            </w:r>
          </w:p>
        </w:tc>
      </w:tr>
    </w:tbl>
    <w:p w14:paraId="05B7BFAA" w14:textId="0124FF11" w:rsidR="00BF5FFF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9EF3E" w14:textId="77777777" w:rsidR="00FE0255" w:rsidRPr="009D6A42" w:rsidRDefault="00FE0255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AB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PURPOSE OF JOB</w:t>
      </w:r>
    </w:p>
    <w:p w14:paraId="05B7BFAC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AD" w14:textId="77777777" w:rsidR="007A7E40" w:rsidRPr="009D6A42" w:rsidRDefault="007A7E40" w:rsidP="007A7E40">
      <w:pPr>
        <w:numPr>
          <w:ilvl w:val="0"/>
          <w:numId w:val="11"/>
        </w:numPr>
        <w:tabs>
          <w:tab w:val="clear" w:pos="360"/>
          <w:tab w:val="num" w:pos="567"/>
        </w:tabs>
        <w:ind w:left="567" w:right="-870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To assist </w:t>
      </w:r>
      <w:r w:rsidR="00DB2063" w:rsidRPr="009D6A42">
        <w:rPr>
          <w:rFonts w:asciiTheme="minorHAnsi" w:hAnsiTheme="minorHAnsi" w:cstheme="minorHAnsi"/>
          <w:sz w:val="22"/>
          <w:szCs w:val="22"/>
        </w:rPr>
        <w:t>qualified staff</w:t>
      </w:r>
      <w:r w:rsidRPr="009D6A42">
        <w:rPr>
          <w:rFonts w:asciiTheme="minorHAnsi" w:hAnsiTheme="minorHAnsi" w:cstheme="minorHAnsi"/>
          <w:sz w:val="22"/>
          <w:szCs w:val="22"/>
        </w:rPr>
        <w:t xml:space="preserve"> in maintaining Valuation Roll and Council Tax List.</w:t>
      </w:r>
    </w:p>
    <w:p w14:paraId="05B7BFAE" w14:textId="77777777" w:rsidR="007A7E40" w:rsidRPr="009D6A42" w:rsidRDefault="007A7E40">
      <w:pPr>
        <w:tabs>
          <w:tab w:val="num" w:pos="567"/>
        </w:tabs>
        <w:ind w:left="567" w:right="-870" w:hanging="567"/>
        <w:rPr>
          <w:rFonts w:asciiTheme="minorHAnsi" w:hAnsiTheme="minorHAnsi" w:cstheme="minorHAnsi"/>
          <w:sz w:val="22"/>
          <w:szCs w:val="22"/>
        </w:rPr>
      </w:pPr>
    </w:p>
    <w:p w14:paraId="05B7BFAF" w14:textId="77777777" w:rsidR="007A7E40" w:rsidRPr="009D6A42" w:rsidRDefault="007A7E40" w:rsidP="007A7E40">
      <w:pPr>
        <w:numPr>
          <w:ilvl w:val="0"/>
          <w:numId w:val="11"/>
        </w:numPr>
        <w:tabs>
          <w:tab w:val="clear" w:pos="360"/>
          <w:tab w:val="num" w:pos="567"/>
        </w:tabs>
        <w:ind w:left="567" w:right="-870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To carry out survey, measurement for Council </w:t>
      </w:r>
      <w:r w:rsidR="00B16F38" w:rsidRPr="009D6A42">
        <w:rPr>
          <w:rFonts w:asciiTheme="minorHAnsi" w:hAnsiTheme="minorHAnsi" w:cstheme="minorHAnsi"/>
          <w:sz w:val="22"/>
          <w:szCs w:val="22"/>
        </w:rPr>
        <w:t>Tax purposes</w:t>
      </w:r>
      <w:r w:rsidRPr="009D6A42">
        <w:rPr>
          <w:rFonts w:asciiTheme="minorHAnsi" w:hAnsiTheme="minorHAnsi" w:cstheme="minorHAnsi"/>
          <w:sz w:val="22"/>
          <w:szCs w:val="22"/>
        </w:rPr>
        <w:t>.</w:t>
      </w:r>
    </w:p>
    <w:p w14:paraId="05B7BFB0" w14:textId="77777777" w:rsidR="007A7E40" w:rsidRPr="009D6A42" w:rsidRDefault="007A7E40">
      <w:pPr>
        <w:tabs>
          <w:tab w:val="num" w:pos="567"/>
        </w:tabs>
        <w:ind w:left="567" w:right="-870" w:hanging="567"/>
        <w:rPr>
          <w:rFonts w:asciiTheme="minorHAnsi" w:hAnsiTheme="minorHAnsi" w:cstheme="minorHAnsi"/>
          <w:sz w:val="22"/>
          <w:szCs w:val="22"/>
        </w:rPr>
      </w:pPr>
    </w:p>
    <w:p w14:paraId="05B7BFB1" w14:textId="77777777" w:rsidR="007A7E40" w:rsidRPr="009D6A42" w:rsidRDefault="007A7E40" w:rsidP="007A7E40">
      <w:pPr>
        <w:numPr>
          <w:ilvl w:val="0"/>
          <w:numId w:val="11"/>
        </w:numPr>
        <w:tabs>
          <w:tab w:val="clear" w:pos="360"/>
          <w:tab w:val="num" w:pos="567"/>
        </w:tabs>
        <w:ind w:left="567" w:right="-870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To undertake the survey, measurement of </w:t>
      </w:r>
      <w:proofErr w:type="gramStart"/>
      <w:r w:rsidRPr="009D6A42">
        <w:rPr>
          <w:rFonts w:asciiTheme="minorHAnsi" w:hAnsiTheme="minorHAnsi" w:cstheme="minorHAnsi"/>
          <w:sz w:val="22"/>
          <w:szCs w:val="22"/>
        </w:rPr>
        <w:t>non domestic</w:t>
      </w:r>
      <w:proofErr w:type="gramEnd"/>
      <w:r w:rsidRPr="009D6A42">
        <w:rPr>
          <w:rFonts w:asciiTheme="minorHAnsi" w:hAnsiTheme="minorHAnsi" w:cstheme="minorHAnsi"/>
          <w:sz w:val="22"/>
          <w:szCs w:val="22"/>
        </w:rPr>
        <w:t xml:space="preserve"> properties as required.</w:t>
      </w:r>
    </w:p>
    <w:p w14:paraId="05B7BFB2" w14:textId="77777777" w:rsidR="007A7E40" w:rsidRPr="009D6A42" w:rsidRDefault="007A7E40">
      <w:pPr>
        <w:tabs>
          <w:tab w:val="num" w:pos="567"/>
        </w:tabs>
        <w:ind w:left="567" w:right="-870" w:hanging="567"/>
        <w:rPr>
          <w:rFonts w:asciiTheme="minorHAnsi" w:hAnsiTheme="minorHAnsi" w:cstheme="minorHAnsi"/>
          <w:sz w:val="22"/>
          <w:szCs w:val="22"/>
        </w:rPr>
      </w:pPr>
    </w:p>
    <w:p w14:paraId="05B7BFB3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B4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JOB ACTIVITIES</w:t>
      </w:r>
    </w:p>
    <w:p w14:paraId="05B7BFB5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B6" w14:textId="77777777" w:rsidR="007A7E40" w:rsidRPr="009D6A42" w:rsidRDefault="00DB2063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Assist in the valuation of all categories of dwelling for Council Tax purposes.</w:t>
      </w:r>
    </w:p>
    <w:p w14:paraId="05B7BFB7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B8" w14:textId="77777777" w:rsidR="007A7E40" w:rsidRPr="009D6A42" w:rsidRDefault="007A7E40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Maintaining computer and hard copy files relating to Council Tax.</w:t>
      </w:r>
    </w:p>
    <w:p w14:paraId="05B7BFB9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BA" w14:textId="77777777" w:rsidR="007A7E40" w:rsidRPr="009D6A42" w:rsidRDefault="007A7E40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Assisting in the development and implementation of IT programmes for Council Tax purposes.</w:t>
      </w:r>
    </w:p>
    <w:p w14:paraId="05B7BFBB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BC" w14:textId="77777777" w:rsidR="007A7E40" w:rsidRPr="009D6A42" w:rsidRDefault="00DB2063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Assist in the analysis of sales evidence to establish Council bands and values.</w:t>
      </w:r>
    </w:p>
    <w:p w14:paraId="05B7BFBD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BE" w14:textId="77777777" w:rsidR="007A7E40" w:rsidRPr="009D6A42" w:rsidRDefault="007A7E40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Preparation of evidence for use before local Valuation Appeal Committee.</w:t>
      </w:r>
    </w:p>
    <w:p w14:paraId="05B7BFBF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C0" w14:textId="77777777" w:rsidR="007A7E40" w:rsidRPr="009D6A42" w:rsidRDefault="007A7E40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Survey of all categories of non-domestic property.</w:t>
      </w:r>
    </w:p>
    <w:p w14:paraId="05B7BFC1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C2" w14:textId="77777777" w:rsidR="007A7E40" w:rsidRPr="009D6A42" w:rsidRDefault="007A7E40" w:rsidP="007A7E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Maintaining computer and hard copy records for </w:t>
      </w:r>
      <w:proofErr w:type="gramStart"/>
      <w:r w:rsidRPr="009D6A42">
        <w:rPr>
          <w:rFonts w:asciiTheme="minorHAnsi" w:hAnsiTheme="minorHAnsi" w:cstheme="minorHAnsi"/>
          <w:sz w:val="22"/>
          <w:szCs w:val="22"/>
        </w:rPr>
        <w:t>non domestic</w:t>
      </w:r>
      <w:proofErr w:type="gramEnd"/>
      <w:r w:rsidRPr="009D6A42">
        <w:rPr>
          <w:rFonts w:asciiTheme="minorHAnsi" w:hAnsiTheme="minorHAnsi" w:cstheme="minorHAnsi"/>
          <w:sz w:val="22"/>
          <w:szCs w:val="22"/>
        </w:rPr>
        <w:t xml:space="preserve"> property.</w:t>
      </w:r>
    </w:p>
    <w:p w14:paraId="05B7BFC3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C4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C5" w14:textId="1F7FA4DA" w:rsidR="00BF5FFF" w:rsidRPr="009D6A42" w:rsidRDefault="00DD1425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>
        <w:rPr>
          <w:rFonts w:asciiTheme="minorHAnsi" w:hAnsiTheme="minorHAnsi" w:cstheme="minorHAnsi"/>
          <w:color w:val="993366"/>
          <w:sz w:val="22"/>
          <w:szCs w:val="22"/>
        </w:rPr>
        <w:t>LINE MANAGEMENT RESPONSBILITY</w:t>
      </w:r>
    </w:p>
    <w:p w14:paraId="05B7BFC6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C7" w14:textId="77777777" w:rsidR="007A7E40" w:rsidRPr="009D6A42" w:rsidRDefault="00DB2063" w:rsidP="007A7E40">
      <w:pPr>
        <w:numPr>
          <w:ilvl w:val="0"/>
          <w:numId w:val="3"/>
        </w:numPr>
        <w:tabs>
          <w:tab w:val="clear" w:pos="360"/>
          <w:tab w:val="left" w:pos="567"/>
          <w:tab w:val="num" w:pos="927"/>
        </w:tabs>
        <w:ind w:left="927" w:hanging="927"/>
        <w:jc w:val="both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None</w:t>
      </w:r>
      <w:r w:rsidR="007A7E40" w:rsidRPr="009D6A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B7BFC8" w14:textId="77777777" w:rsidR="007A7E40" w:rsidRPr="009D6A42" w:rsidRDefault="007A7E4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5B7BFC9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CA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DECISIONS MADE</w:t>
      </w:r>
    </w:p>
    <w:p w14:paraId="05B7BFCB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CC" w14:textId="77777777" w:rsidR="007A7E40" w:rsidRPr="009D6A42" w:rsidRDefault="007A7E40" w:rsidP="007A7E40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Liaising with colleagues in other geographical teams to ensure consistency of practice.</w:t>
      </w:r>
    </w:p>
    <w:p w14:paraId="05B7BFCD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CE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D0" w14:textId="77777777" w:rsidR="00DB2063" w:rsidRPr="009D6A42" w:rsidRDefault="00DB2063">
      <w:pPr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br w:type="page"/>
      </w:r>
    </w:p>
    <w:p w14:paraId="05B7BFD1" w14:textId="77777777" w:rsidR="00DB2063" w:rsidRPr="009D6A42" w:rsidRDefault="00DB2063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D2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SUPERVISION RECEIVED</w:t>
      </w:r>
    </w:p>
    <w:p w14:paraId="05B7BFD3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773434" w14:textId="77777777" w:rsidR="0016133B" w:rsidRDefault="007A7E40" w:rsidP="007A7E40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Reports to </w:t>
      </w:r>
      <w:r w:rsidR="00DD1425">
        <w:rPr>
          <w:rFonts w:asciiTheme="minorHAnsi" w:hAnsiTheme="minorHAnsi" w:cstheme="minorHAnsi"/>
          <w:sz w:val="22"/>
          <w:szCs w:val="22"/>
        </w:rPr>
        <w:t>Divisional Valuer</w:t>
      </w:r>
      <w:r w:rsidR="001613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8AB8A2" w14:textId="77777777" w:rsidR="0016133B" w:rsidRDefault="0016133B" w:rsidP="007A7E40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D4" w14:textId="4688E44F" w:rsidR="007A7E40" w:rsidRPr="009D6A42" w:rsidRDefault="0016133B" w:rsidP="007A7E40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Day to day supervision from Technicians</w:t>
      </w:r>
      <w:r w:rsidR="00ED40D8">
        <w:rPr>
          <w:rFonts w:asciiTheme="minorHAnsi" w:hAnsiTheme="minorHAnsi" w:cstheme="minorHAnsi"/>
          <w:sz w:val="22"/>
          <w:szCs w:val="22"/>
        </w:rPr>
        <w:t xml:space="preserve"> and Valuation Services Team Manager.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5B7BFD5" w14:textId="77777777" w:rsidR="00501A2A" w:rsidRPr="009D6A42" w:rsidRDefault="00501A2A" w:rsidP="00501A2A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5B7BFD6" w14:textId="77777777" w:rsidR="00501A2A" w:rsidRPr="009D6A42" w:rsidRDefault="00501A2A" w:rsidP="007A7E40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Expected to work with decreasing supervision as training progresses.</w:t>
      </w:r>
    </w:p>
    <w:p w14:paraId="05B7BFD7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D8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D9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CONTACTS</w:t>
      </w:r>
    </w:p>
    <w:p w14:paraId="05B7BFDA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DB" w14:textId="77777777" w:rsidR="007A7E40" w:rsidRPr="009D6A42" w:rsidRDefault="007A7E40" w:rsidP="007A7E40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The general public.</w:t>
      </w:r>
    </w:p>
    <w:p w14:paraId="05B7BFDC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DD" w14:textId="0CAB763B" w:rsidR="007A7E40" w:rsidRPr="009D6A42" w:rsidRDefault="007A7E40" w:rsidP="007A7E40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All staff.</w:t>
      </w:r>
    </w:p>
    <w:p w14:paraId="05B7BFDE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DF" w14:textId="77777777" w:rsidR="007A7E40" w:rsidRPr="009D6A42" w:rsidRDefault="007A7E40" w:rsidP="007A7E40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Departmental staff of the four constituent councils.</w:t>
      </w:r>
    </w:p>
    <w:p w14:paraId="05B7BFE0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E1" w14:textId="77777777" w:rsidR="007A7E40" w:rsidRPr="009D6A42" w:rsidRDefault="007A7E40" w:rsidP="007A7E40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House builders.</w:t>
      </w:r>
    </w:p>
    <w:p w14:paraId="05B7BFE2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E3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E4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QUALIFICATIONS</w:t>
      </w:r>
    </w:p>
    <w:p w14:paraId="05B7BFE5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E6" w14:textId="77777777" w:rsidR="007A7E40" w:rsidRPr="009D6A42" w:rsidRDefault="00DB2063" w:rsidP="007A7E40">
      <w:pPr>
        <w:numPr>
          <w:ilvl w:val="0"/>
          <w:numId w:val="4"/>
        </w:numPr>
        <w:tabs>
          <w:tab w:val="clear" w:pos="360"/>
          <w:tab w:val="num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Minimum qualifications required to sit HNC in </w:t>
      </w:r>
      <w:r w:rsidR="00597EF6" w:rsidRPr="009D6A42">
        <w:rPr>
          <w:rFonts w:asciiTheme="minorHAnsi" w:hAnsiTheme="minorHAnsi" w:cstheme="minorHAnsi"/>
          <w:sz w:val="22"/>
          <w:szCs w:val="22"/>
        </w:rPr>
        <w:t>Built Environment</w:t>
      </w:r>
      <w:r w:rsidRPr="009D6A42">
        <w:rPr>
          <w:rFonts w:asciiTheme="minorHAnsi" w:hAnsiTheme="minorHAnsi" w:cstheme="minorHAnsi"/>
          <w:sz w:val="22"/>
          <w:szCs w:val="22"/>
        </w:rPr>
        <w:t xml:space="preserve"> or </w:t>
      </w:r>
      <w:r w:rsidR="00597EF6" w:rsidRPr="009D6A42">
        <w:rPr>
          <w:rFonts w:asciiTheme="minorHAnsi" w:hAnsiTheme="minorHAnsi" w:cstheme="minorHAnsi"/>
          <w:sz w:val="22"/>
          <w:szCs w:val="22"/>
        </w:rPr>
        <w:t>equivalent</w:t>
      </w:r>
      <w:r w:rsidRPr="009D6A42">
        <w:rPr>
          <w:rFonts w:asciiTheme="minorHAnsi" w:hAnsiTheme="minorHAnsi" w:cstheme="minorHAnsi"/>
          <w:sz w:val="22"/>
          <w:szCs w:val="22"/>
        </w:rPr>
        <w:t>.</w:t>
      </w:r>
    </w:p>
    <w:p w14:paraId="05B7BFE7" w14:textId="77777777" w:rsidR="007A7E40" w:rsidRPr="009D6A42" w:rsidRDefault="007A7E4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5B7BFE8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E9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EXPERIENCE</w:t>
      </w:r>
    </w:p>
    <w:p w14:paraId="05B7BFEA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EB" w14:textId="77777777" w:rsidR="007A7E40" w:rsidRPr="009D6A42" w:rsidRDefault="007A7E40" w:rsidP="007A7E40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Competent</w:t>
      </w:r>
      <w:r w:rsidR="00DB2063" w:rsidRPr="009D6A42">
        <w:rPr>
          <w:rFonts w:asciiTheme="minorHAnsi" w:hAnsiTheme="minorHAnsi" w:cstheme="minorHAnsi"/>
          <w:sz w:val="22"/>
          <w:szCs w:val="22"/>
        </w:rPr>
        <w:t xml:space="preserve"> to commence training</w:t>
      </w:r>
      <w:r w:rsidRPr="009D6A42">
        <w:rPr>
          <w:rFonts w:asciiTheme="minorHAnsi" w:hAnsiTheme="minorHAnsi" w:cstheme="minorHAnsi"/>
          <w:sz w:val="22"/>
          <w:szCs w:val="22"/>
        </w:rPr>
        <w:t xml:space="preserve"> in the survey </w:t>
      </w:r>
      <w:r w:rsidR="00B16F38" w:rsidRPr="009D6A42">
        <w:rPr>
          <w:rFonts w:asciiTheme="minorHAnsi" w:hAnsiTheme="minorHAnsi" w:cstheme="minorHAnsi"/>
          <w:sz w:val="22"/>
          <w:szCs w:val="22"/>
        </w:rPr>
        <w:t>of all</w:t>
      </w:r>
      <w:r w:rsidRPr="009D6A42">
        <w:rPr>
          <w:rFonts w:asciiTheme="minorHAnsi" w:hAnsiTheme="minorHAnsi" w:cstheme="minorHAnsi"/>
          <w:sz w:val="22"/>
          <w:szCs w:val="22"/>
        </w:rPr>
        <w:t xml:space="preserve"> categories of domestic and </w:t>
      </w:r>
      <w:proofErr w:type="gramStart"/>
      <w:r w:rsidRPr="009D6A42">
        <w:rPr>
          <w:rFonts w:asciiTheme="minorHAnsi" w:hAnsiTheme="minorHAnsi" w:cstheme="minorHAnsi"/>
          <w:sz w:val="22"/>
          <w:szCs w:val="22"/>
        </w:rPr>
        <w:t>non domestic</w:t>
      </w:r>
      <w:proofErr w:type="gramEnd"/>
      <w:r w:rsidRPr="009D6A42">
        <w:rPr>
          <w:rFonts w:asciiTheme="minorHAnsi" w:hAnsiTheme="minorHAnsi" w:cstheme="minorHAnsi"/>
          <w:sz w:val="22"/>
          <w:szCs w:val="22"/>
        </w:rPr>
        <w:t xml:space="preserve"> property.</w:t>
      </w:r>
    </w:p>
    <w:p w14:paraId="05B7BFEC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ED" w14:textId="77777777" w:rsidR="007A7E40" w:rsidRPr="009D6A42" w:rsidRDefault="007A7E40" w:rsidP="007A7E40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Competent </w:t>
      </w:r>
      <w:r w:rsidR="00DB2063" w:rsidRPr="009D6A42">
        <w:rPr>
          <w:rFonts w:asciiTheme="minorHAnsi" w:hAnsiTheme="minorHAnsi" w:cstheme="minorHAnsi"/>
          <w:sz w:val="22"/>
          <w:szCs w:val="22"/>
        </w:rPr>
        <w:t xml:space="preserve">to commence training </w:t>
      </w:r>
      <w:r w:rsidRPr="009D6A42">
        <w:rPr>
          <w:rFonts w:asciiTheme="minorHAnsi" w:hAnsiTheme="minorHAnsi" w:cstheme="minorHAnsi"/>
          <w:sz w:val="22"/>
          <w:szCs w:val="22"/>
        </w:rPr>
        <w:t>to analyse sales evidence and apply banding levels.</w:t>
      </w:r>
    </w:p>
    <w:p w14:paraId="05B7BFEE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EF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F0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COMPLEXITY</w:t>
      </w:r>
    </w:p>
    <w:p w14:paraId="05B7BFF1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BFF2" w14:textId="77777777" w:rsidR="007A7E40" w:rsidRPr="009D6A42" w:rsidRDefault="007A7E40" w:rsidP="007A7E4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Knowledge of local housing market.</w:t>
      </w:r>
    </w:p>
    <w:p w14:paraId="05B7BFF3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F4" w14:textId="77777777" w:rsidR="007A7E40" w:rsidRPr="009D6A42" w:rsidRDefault="007A7E40" w:rsidP="007A7E4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Maintenance of hard copy and Information Technology based record systems.</w:t>
      </w:r>
    </w:p>
    <w:p w14:paraId="05B7BFF5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F6" w14:textId="77777777" w:rsidR="007A7E40" w:rsidRPr="009D6A42" w:rsidRDefault="007A7E40" w:rsidP="007A7E4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Compliance with best value requirements.</w:t>
      </w:r>
    </w:p>
    <w:p w14:paraId="05B7BFF7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F8" w14:textId="77777777" w:rsidR="007A7E40" w:rsidRPr="009D6A42" w:rsidRDefault="007A7E40" w:rsidP="007A7E4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Correspondence with taxpayers.</w:t>
      </w:r>
    </w:p>
    <w:p w14:paraId="05B7BFF9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BFFA" w14:textId="77777777" w:rsidR="007A7E40" w:rsidRPr="009D6A42" w:rsidRDefault="007A7E40" w:rsidP="007A7E4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Maintenance of effective contacts with the four constituent councils.</w:t>
      </w:r>
    </w:p>
    <w:p w14:paraId="05B7BFFB" w14:textId="77777777" w:rsidR="007A7E40" w:rsidRPr="009D6A42" w:rsidRDefault="007A7E40">
      <w:pPr>
        <w:rPr>
          <w:rFonts w:asciiTheme="minorHAnsi" w:hAnsiTheme="minorHAnsi" w:cstheme="minorHAnsi"/>
          <w:sz w:val="22"/>
          <w:szCs w:val="22"/>
        </w:rPr>
      </w:pPr>
    </w:p>
    <w:p w14:paraId="05B7BFFC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BFFE" w14:textId="77777777" w:rsidR="00DB2063" w:rsidRPr="009D6A42" w:rsidRDefault="00DB2063">
      <w:pPr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br w:type="page"/>
      </w:r>
    </w:p>
    <w:p w14:paraId="05B7BFFF" w14:textId="77777777" w:rsidR="00DB2063" w:rsidRPr="009D6A42" w:rsidRDefault="00DB2063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C000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CREATIVITY</w:t>
      </w:r>
    </w:p>
    <w:p w14:paraId="05B7C001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C002" w14:textId="77777777" w:rsidR="007A7E40" w:rsidRPr="009D6A42" w:rsidRDefault="007A7E40" w:rsidP="007A7E40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Prioritisation of Council Tax work.</w:t>
      </w:r>
    </w:p>
    <w:p w14:paraId="05B7C003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C004" w14:textId="77777777" w:rsidR="007A7E40" w:rsidRPr="009D6A42" w:rsidRDefault="007A7E40" w:rsidP="007A7E40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Preparation of reports.</w:t>
      </w:r>
    </w:p>
    <w:p w14:paraId="05B7C005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C006" w14:textId="77777777" w:rsidR="007A7E40" w:rsidRPr="009D6A42" w:rsidRDefault="007A7E40" w:rsidP="007A7E40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 xml:space="preserve">Provision of recommendations to </w:t>
      </w:r>
      <w:r w:rsidR="00DB2063" w:rsidRPr="009D6A42">
        <w:rPr>
          <w:rFonts w:asciiTheme="minorHAnsi" w:hAnsiTheme="minorHAnsi" w:cstheme="minorHAnsi"/>
          <w:sz w:val="22"/>
          <w:szCs w:val="22"/>
        </w:rPr>
        <w:t>technical</w:t>
      </w:r>
      <w:r w:rsidRPr="009D6A42">
        <w:rPr>
          <w:rFonts w:asciiTheme="minorHAnsi" w:hAnsiTheme="minorHAnsi" w:cstheme="minorHAnsi"/>
          <w:sz w:val="22"/>
          <w:szCs w:val="22"/>
        </w:rPr>
        <w:t xml:space="preserve"> staff.</w:t>
      </w:r>
    </w:p>
    <w:p w14:paraId="05B7C007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C008" w14:textId="77777777" w:rsidR="007A7E40" w:rsidRPr="009D6A42" w:rsidRDefault="007A7E40" w:rsidP="007A7E40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Correspondence with taxpayers.</w:t>
      </w:r>
    </w:p>
    <w:p w14:paraId="05B7C009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C00A" w14:textId="77777777" w:rsidR="007A7E40" w:rsidRPr="009D6A42" w:rsidRDefault="007A7E40" w:rsidP="007A7E40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Preparation of material before Valuation Appeal Committee.</w:t>
      </w:r>
    </w:p>
    <w:p w14:paraId="05B7C00B" w14:textId="77777777" w:rsidR="007A7E40" w:rsidRPr="009D6A42" w:rsidRDefault="007A7E40">
      <w:pPr>
        <w:tabs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B7C00C" w14:textId="77777777" w:rsidR="007A7E40" w:rsidRPr="009D6A42" w:rsidRDefault="007A7E40" w:rsidP="007A7E40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Acting in accordance with principles of Best Value.</w:t>
      </w:r>
    </w:p>
    <w:p w14:paraId="05B7C00D" w14:textId="77777777" w:rsidR="007A7E40" w:rsidRPr="009D6A42" w:rsidRDefault="007A7E40">
      <w:pPr>
        <w:rPr>
          <w:rFonts w:asciiTheme="minorHAnsi" w:hAnsiTheme="minorHAnsi" w:cstheme="minorHAnsi"/>
          <w:sz w:val="22"/>
          <w:szCs w:val="22"/>
        </w:rPr>
      </w:pPr>
    </w:p>
    <w:p w14:paraId="05B7C00E" w14:textId="77777777" w:rsidR="00BF5FFF" w:rsidRPr="009D6A42" w:rsidRDefault="00BF5FFF" w:rsidP="00BF5F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C00F" w14:textId="77777777" w:rsidR="00BF5FFF" w:rsidRPr="009D6A42" w:rsidRDefault="00BF5FFF" w:rsidP="00BF5FFF">
      <w:pPr>
        <w:pStyle w:val="Heading3"/>
        <w:numPr>
          <w:ilvl w:val="0"/>
          <w:numId w:val="15"/>
        </w:numPr>
        <w:pBdr>
          <w:bottom w:val="single" w:sz="8" w:space="1" w:color="993366"/>
        </w:pBdr>
        <w:tabs>
          <w:tab w:val="clear" w:pos="567"/>
        </w:tabs>
        <w:ind w:left="567" w:hanging="567"/>
        <w:rPr>
          <w:rFonts w:asciiTheme="minorHAnsi" w:hAnsiTheme="minorHAnsi" w:cstheme="minorHAnsi"/>
          <w:color w:val="993366"/>
          <w:sz w:val="22"/>
          <w:szCs w:val="22"/>
        </w:rPr>
      </w:pPr>
      <w:r w:rsidRPr="009D6A42">
        <w:rPr>
          <w:rFonts w:asciiTheme="minorHAnsi" w:hAnsiTheme="minorHAnsi" w:cstheme="minorHAnsi"/>
          <w:color w:val="993366"/>
          <w:sz w:val="22"/>
          <w:szCs w:val="22"/>
        </w:rPr>
        <w:t>SPECIAL CONDITIONS</w:t>
      </w:r>
    </w:p>
    <w:p w14:paraId="05B7C010" w14:textId="77777777" w:rsidR="00BF5FFF" w:rsidRPr="009D6A42" w:rsidRDefault="00BF5FFF" w:rsidP="00BF5FF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B7C011" w14:textId="77777777" w:rsidR="009836BC" w:rsidRPr="009D6A42" w:rsidRDefault="009836BC" w:rsidP="009836BC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sz w:val="22"/>
          <w:szCs w:val="22"/>
        </w:rPr>
        <w:t>It will be a requirement of the post that the post-holder obtains a Basic Disclosure from Disclosure Scotland.</w:t>
      </w:r>
    </w:p>
    <w:p w14:paraId="05B7C012" w14:textId="77777777" w:rsidR="009836BC" w:rsidRPr="009D6A42" w:rsidRDefault="009836BC" w:rsidP="00983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C013" w14:textId="0AF8ABE2" w:rsidR="007A7E40" w:rsidRPr="009D6A42" w:rsidRDefault="00186FFB" w:rsidP="007A7E40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Willingness to travel.  </w:t>
      </w:r>
      <w:r w:rsidR="007A7E40" w:rsidRPr="009D6A42">
        <w:rPr>
          <w:rFonts w:asciiTheme="minorHAnsi" w:hAnsiTheme="minorHAnsi" w:cstheme="minorHAnsi"/>
          <w:sz w:val="22"/>
          <w:szCs w:val="22"/>
        </w:rPr>
        <w:t>Full current driving licence</w:t>
      </w:r>
      <w:r w:rsidR="00C313E5" w:rsidRPr="009D6A42">
        <w:rPr>
          <w:rFonts w:asciiTheme="minorHAnsi" w:hAnsiTheme="minorHAnsi" w:cstheme="minorHAnsi"/>
          <w:sz w:val="22"/>
          <w:szCs w:val="22"/>
        </w:rPr>
        <w:t xml:space="preserve"> </w:t>
      </w:r>
      <w:r w:rsidR="004D04EE" w:rsidRPr="009D6A42">
        <w:rPr>
          <w:rFonts w:asciiTheme="minorHAnsi" w:hAnsiTheme="minorHAnsi" w:cstheme="minorHAnsi"/>
          <w:sz w:val="22"/>
          <w:szCs w:val="22"/>
        </w:rPr>
        <w:t>is desirable</w:t>
      </w:r>
      <w:r w:rsidR="007A7E40" w:rsidRPr="009D6A42">
        <w:rPr>
          <w:rFonts w:asciiTheme="minorHAnsi" w:hAnsiTheme="minorHAnsi" w:cstheme="minorHAnsi"/>
          <w:sz w:val="22"/>
          <w:szCs w:val="22"/>
        </w:rPr>
        <w:t>.</w:t>
      </w:r>
    </w:p>
    <w:p w14:paraId="05B7C014" w14:textId="77777777" w:rsidR="007A7E40" w:rsidRPr="009D6A42" w:rsidRDefault="007A7E40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5B7C015" w14:textId="77777777" w:rsidR="00B16F38" w:rsidRPr="009D6A42" w:rsidRDefault="00B16F38" w:rsidP="00B16F38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6A42">
        <w:rPr>
          <w:rFonts w:asciiTheme="minorHAnsi" w:hAnsiTheme="minorHAnsi" w:cstheme="minorHAnsi"/>
          <w:color w:val="000000"/>
          <w:sz w:val="22"/>
          <w:szCs w:val="22"/>
        </w:rPr>
        <w:t>Any other duties pertinent to post.</w:t>
      </w:r>
    </w:p>
    <w:p w14:paraId="05B7C016" w14:textId="77777777" w:rsidR="007A7E40" w:rsidRPr="009D6A42" w:rsidRDefault="007A7E4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7A7E40" w:rsidRPr="009D6A42">
      <w:headerReference w:type="even" r:id="rId12"/>
      <w:headerReference w:type="default" r:id="rId13"/>
      <w:footerReference w:type="default" r:id="rId14"/>
      <w:footerReference w:type="first" r:id="rId15"/>
      <w:pgSz w:w="11909" w:h="16834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BB49" w14:textId="77777777" w:rsidR="00520E75" w:rsidRDefault="00520E75">
      <w:r>
        <w:separator/>
      </w:r>
    </w:p>
  </w:endnote>
  <w:endnote w:type="continuationSeparator" w:id="0">
    <w:p w14:paraId="2D82E1AF" w14:textId="77777777" w:rsidR="00520E75" w:rsidRDefault="0052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7A7E40" w14:paraId="05B7C023" w14:textId="77777777">
      <w:tc>
        <w:tcPr>
          <w:tcW w:w="4928" w:type="dxa"/>
        </w:tcPr>
        <w:p w14:paraId="05B7C020" w14:textId="77777777" w:rsidR="007A7E40" w:rsidRDefault="007A7E40">
          <w:pPr>
            <w:pStyle w:val="Foo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TRAINEE TECHNICIAN</w:t>
          </w:r>
        </w:p>
        <w:p w14:paraId="05B7C021" w14:textId="2635ABF5" w:rsidR="009D6A42" w:rsidRDefault="009D6A42">
          <w:pPr>
            <w:pStyle w:val="Foo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MARCH 2023</w:t>
          </w:r>
        </w:p>
      </w:tc>
      <w:tc>
        <w:tcPr>
          <w:tcW w:w="4928" w:type="dxa"/>
        </w:tcPr>
        <w:p w14:paraId="05B7C022" w14:textId="77777777" w:rsidR="007A7E40" w:rsidRDefault="007A7E40">
          <w:pPr>
            <w:pStyle w:val="Footer"/>
            <w:jc w:val="right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 xml:space="preserve">Page </w:t>
          </w:r>
          <w:r>
            <w:rPr>
              <w:rStyle w:val="PageNumber"/>
              <w:rFonts w:ascii="Palatino Linotype" w:hAnsi="Palatino Linotype"/>
              <w:sz w:val="20"/>
            </w:rPr>
            <w:fldChar w:fldCharType="begin"/>
          </w:r>
          <w:r>
            <w:rPr>
              <w:rStyle w:val="PageNumber"/>
              <w:rFonts w:ascii="Palatino Linotype" w:hAnsi="Palatino Linotype"/>
              <w:sz w:val="20"/>
            </w:rPr>
            <w:instrText xml:space="preserve"> PAGE </w:instrText>
          </w:r>
          <w:r>
            <w:rPr>
              <w:rStyle w:val="PageNumber"/>
              <w:rFonts w:ascii="Palatino Linotype" w:hAnsi="Palatino Linotype"/>
              <w:sz w:val="20"/>
            </w:rPr>
            <w:fldChar w:fldCharType="separate"/>
          </w:r>
          <w:r w:rsidR="006437E0">
            <w:rPr>
              <w:rStyle w:val="PageNumber"/>
              <w:rFonts w:ascii="Palatino Linotype" w:hAnsi="Palatino Linotype"/>
              <w:noProof/>
              <w:sz w:val="20"/>
            </w:rPr>
            <w:t>3</w:t>
          </w:r>
          <w:r>
            <w:rPr>
              <w:rStyle w:val="PageNumber"/>
              <w:rFonts w:ascii="Palatino Linotype" w:hAnsi="Palatino Linotype"/>
              <w:sz w:val="20"/>
            </w:rPr>
            <w:fldChar w:fldCharType="end"/>
          </w:r>
        </w:p>
      </w:tc>
    </w:tr>
  </w:tbl>
  <w:p w14:paraId="05B7C024" w14:textId="77777777" w:rsidR="007A7E40" w:rsidRDefault="007A7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7A7E40" w14:paraId="05B7C028" w14:textId="77777777">
      <w:tc>
        <w:tcPr>
          <w:tcW w:w="4928" w:type="dxa"/>
        </w:tcPr>
        <w:p w14:paraId="05B7C025" w14:textId="77777777" w:rsidR="007A7E40" w:rsidRDefault="007A7E40">
          <w:pPr>
            <w:pStyle w:val="Foo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TRAINEE TECHNICIAN</w:t>
          </w:r>
        </w:p>
        <w:p w14:paraId="05B7C026" w14:textId="77777777" w:rsidR="007A7E40" w:rsidRDefault="00DB2063">
          <w:pPr>
            <w:pStyle w:val="Foo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OCTOBER 2016</w:t>
          </w:r>
          <w:r w:rsidR="007A7E40">
            <w:rPr>
              <w:rFonts w:ascii="Palatino Linotype" w:hAnsi="Palatino Linotype"/>
              <w:sz w:val="16"/>
            </w:rPr>
            <w:t xml:space="preserve"> </w:t>
          </w:r>
        </w:p>
      </w:tc>
      <w:tc>
        <w:tcPr>
          <w:tcW w:w="4928" w:type="dxa"/>
        </w:tcPr>
        <w:p w14:paraId="05B7C027" w14:textId="77777777" w:rsidR="007A7E40" w:rsidRDefault="007A7E40">
          <w:pPr>
            <w:pStyle w:val="Footer"/>
            <w:jc w:val="right"/>
            <w:rPr>
              <w:rFonts w:ascii="Palatino Linotype" w:hAnsi="Palatino Linotype"/>
              <w:sz w:val="16"/>
            </w:rPr>
          </w:pPr>
          <w:r>
            <w:rPr>
              <w:rStyle w:val="PageNumber"/>
              <w:rFonts w:ascii="Palatino Linotype" w:hAnsi="Palatino Linotype"/>
              <w:sz w:val="16"/>
            </w:rPr>
            <w:t xml:space="preserve">Page </w:t>
          </w:r>
          <w:r>
            <w:rPr>
              <w:rStyle w:val="PageNumber"/>
              <w:rFonts w:ascii="Palatino Linotype" w:hAnsi="Palatino Linotype"/>
              <w:b/>
              <w:sz w:val="16"/>
            </w:rPr>
            <w:fldChar w:fldCharType="begin"/>
          </w:r>
          <w:r>
            <w:rPr>
              <w:rStyle w:val="PageNumber"/>
              <w:rFonts w:ascii="Palatino Linotype" w:hAnsi="Palatino Linotype"/>
              <w:b/>
              <w:sz w:val="16"/>
            </w:rPr>
            <w:instrText xml:space="preserve"> PAGE </w:instrText>
          </w:r>
          <w:r>
            <w:rPr>
              <w:rStyle w:val="PageNumber"/>
              <w:rFonts w:ascii="Palatino Linotype" w:hAnsi="Palatino Linotype"/>
              <w:b/>
              <w:sz w:val="16"/>
            </w:rPr>
            <w:fldChar w:fldCharType="separate"/>
          </w:r>
          <w:r w:rsidR="006437E0">
            <w:rPr>
              <w:rStyle w:val="PageNumber"/>
              <w:rFonts w:ascii="Palatino Linotype" w:hAnsi="Palatino Linotype"/>
              <w:b/>
              <w:noProof/>
              <w:sz w:val="16"/>
            </w:rPr>
            <w:t>1</w:t>
          </w:r>
          <w:r>
            <w:rPr>
              <w:rStyle w:val="PageNumber"/>
              <w:rFonts w:ascii="Palatino Linotype" w:hAnsi="Palatino Linotype"/>
              <w:b/>
              <w:sz w:val="16"/>
            </w:rPr>
            <w:fldChar w:fldCharType="end"/>
          </w:r>
        </w:p>
      </w:tc>
    </w:tr>
  </w:tbl>
  <w:p w14:paraId="05B7C029" w14:textId="77777777" w:rsidR="007A7E40" w:rsidRDefault="007A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8284" w14:textId="77777777" w:rsidR="00520E75" w:rsidRDefault="00520E75">
      <w:r>
        <w:separator/>
      </w:r>
    </w:p>
  </w:footnote>
  <w:footnote w:type="continuationSeparator" w:id="0">
    <w:p w14:paraId="10D53B68" w14:textId="77777777" w:rsidR="00520E75" w:rsidRDefault="0052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C01D" w14:textId="77777777" w:rsidR="007A7E40" w:rsidRDefault="007A7E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B7C01E" w14:textId="77777777" w:rsidR="007A7E40" w:rsidRDefault="007A7E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C01F" w14:textId="77777777" w:rsidR="007A7E40" w:rsidRDefault="007A7E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C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7B19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096B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016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2762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993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F902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61FEC"/>
    <w:multiLevelType w:val="singleLevel"/>
    <w:tmpl w:val="B3E294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C015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8F7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A67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055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0325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A611EE"/>
    <w:multiLevelType w:val="singleLevel"/>
    <w:tmpl w:val="439AF02E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70E1F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1A0D15"/>
    <w:multiLevelType w:val="hybridMultilevel"/>
    <w:tmpl w:val="109474BE"/>
    <w:lvl w:ilvl="0" w:tplc="ADC014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10998">
    <w:abstractNumId w:val="13"/>
  </w:num>
  <w:num w:numId="2" w16cid:durableId="1499268633">
    <w:abstractNumId w:val="7"/>
  </w:num>
  <w:num w:numId="3" w16cid:durableId="1478035323">
    <w:abstractNumId w:val="4"/>
  </w:num>
  <w:num w:numId="4" w16cid:durableId="637026908">
    <w:abstractNumId w:val="8"/>
  </w:num>
  <w:num w:numId="5" w16cid:durableId="438838839">
    <w:abstractNumId w:val="10"/>
  </w:num>
  <w:num w:numId="6" w16cid:durableId="1468471789">
    <w:abstractNumId w:val="1"/>
  </w:num>
  <w:num w:numId="7" w16cid:durableId="563415219">
    <w:abstractNumId w:val="2"/>
  </w:num>
  <w:num w:numId="8" w16cid:durableId="467282150">
    <w:abstractNumId w:val="14"/>
  </w:num>
  <w:num w:numId="9" w16cid:durableId="506867989">
    <w:abstractNumId w:val="9"/>
  </w:num>
  <w:num w:numId="10" w16cid:durableId="972292177">
    <w:abstractNumId w:val="6"/>
  </w:num>
  <w:num w:numId="11" w16cid:durableId="967206763">
    <w:abstractNumId w:val="11"/>
  </w:num>
  <w:num w:numId="12" w16cid:durableId="1155104698">
    <w:abstractNumId w:val="0"/>
  </w:num>
  <w:num w:numId="13" w16cid:durableId="794711904">
    <w:abstractNumId w:val="12"/>
  </w:num>
  <w:num w:numId="14" w16cid:durableId="1894266148">
    <w:abstractNumId w:val="5"/>
  </w:num>
  <w:num w:numId="15" w16cid:durableId="633102741">
    <w:abstractNumId w:val="15"/>
  </w:num>
  <w:num w:numId="16" w16cid:durableId="6541596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C0"/>
    <w:rsid w:val="000B08B4"/>
    <w:rsid w:val="0016133B"/>
    <w:rsid w:val="00186FFB"/>
    <w:rsid w:val="001A749C"/>
    <w:rsid w:val="001B7A84"/>
    <w:rsid w:val="002434A5"/>
    <w:rsid w:val="002D0402"/>
    <w:rsid w:val="00346E6F"/>
    <w:rsid w:val="00450AC0"/>
    <w:rsid w:val="00472131"/>
    <w:rsid w:val="004D04EE"/>
    <w:rsid w:val="00501A2A"/>
    <w:rsid w:val="00520E75"/>
    <w:rsid w:val="00597EF6"/>
    <w:rsid w:val="006437E0"/>
    <w:rsid w:val="00662DB6"/>
    <w:rsid w:val="00670D7E"/>
    <w:rsid w:val="007A7E40"/>
    <w:rsid w:val="008028C6"/>
    <w:rsid w:val="00842B36"/>
    <w:rsid w:val="00863986"/>
    <w:rsid w:val="008865A9"/>
    <w:rsid w:val="008D4DF7"/>
    <w:rsid w:val="00934477"/>
    <w:rsid w:val="009416DC"/>
    <w:rsid w:val="0095138C"/>
    <w:rsid w:val="009836BC"/>
    <w:rsid w:val="009D6A42"/>
    <w:rsid w:val="009E0A90"/>
    <w:rsid w:val="009F4A4A"/>
    <w:rsid w:val="00AA11C0"/>
    <w:rsid w:val="00B16F38"/>
    <w:rsid w:val="00B315DE"/>
    <w:rsid w:val="00B81B22"/>
    <w:rsid w:val="00BE225E"/>
    <w:rsid w:val="00BF5FFF"/>
    <w:rsid w:val="00C04716"/>
    <w:rsid w:val="00C313E5"/>
    <w:rsid w:val="00C56680"/>
    <w:rsid w:val="00D36315"/>
    <w:rsid w:val="00D4147F"/>
    <w:rsid w:val="00DB2063"/>
    <w:rsid w:val="00DD1425"/>
    <w:rsid w:val="00DF49B9"/>
    <w:rsid w:val="00E108E1"/>
    <w:rsid w:val="00E211C0"/>
    <w:rsid w:val="00E62C94"/>
    <w:rsid w:val="00ED40D8"/>
    <w:rsid w:val="00ED55FD"/>
    <w:rsid w:val="00EF2F57"/>
    <w:rsid w:val="00F3352F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7BFA3"/>
  <w15:chartTrackingRefBased/>
  <w15:docId w15:val="{7EB4EFB3-672C-489F-B925-8C8ABDE0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thinThickMediumGap" w:sz="18" w:space="1" w:color="auto"/>
        <w:bottom w:val="thinThickMediumGap" w:sz="18" w:space="1" w:color="auto"/>
      </w:pBdr>
      <w:jc w:val="center"/>
      <w:outlineLvl w:val="0"/>
    </w:pPr>
    <w:rPr>
      <w:rFonts w:ascii="Palatino Linotype" w:hAnsi="Palatino Linotype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thinThickMediumGap" w:sz="18" w:space="1" w:color="auto"/>
        <w:bottom w:val="thinThickMediumGap" w:sz="18" w:space="1" w:color="auto"/>
      </w:pBdr>
      <w:jc w:val="center"/>
      <w:outlineLvl w:val="1"/>
    </w:pPr>
    <w:rPr>
      <w:rFonts w:ascii="Palatino Linotype" w:hAnsi="Palatino Linotype"/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left" w:pos="567"/>
      </w:tabs>
      <w:ind w:left="567" w:hanging="567"/>
      <w:jc w:val="both"/>
      <w:outlineLvl w:val="2"/>
    </w:pPr>
    <w:rPr>
      <w:rFonts w:ascii="Palatino Linotype" w:hAnsi="Palatino Linotyp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Palatino Linotype" w:hAnsi="Palatino Linotype"/>
      <w:sz w:val="20"/>
    </w:rPr>
  </w:style>
  <w:style w:type="paragraph" w:styleId="NormalWeb">
    <w:name w:val="Normal (Web)"/>
    <w:basedOn w:val="Normal"/>
    <w:uiPriority w:val="99"/>
    <w:unhideWhenUsed/>
    <w:rsid w:val="00E108E1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F5FFF"/>
    <w:rPr>
      <w:rFonts w:ascii="Palatino Linotype" w:hAnsi="Palatino Linotype"/>
      <w:b/>
      <w:i/>
      <w:sz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670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D7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D1425"/>
    <w:rPr>
      <w:sz w:val="24"/>
      <w:lang w:eastAsia="en-US"/>
    </w:rPr>
  </w:style>
  <w:style w:type="character" w:styleId="CommentReference">
    <w:name w:val="annotation reference"/>
    <w:basedOn w:val="DefaultParagraphFont"/>
    <w:rsid w:val="00161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3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13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3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7375d2e-1131-45a0-8d01-e4946ee3e8a1">Job Description</Document_x0020_Type>
    <Year_x0020_Publication xmlns="27375d2e-1131-45a0-8d01-e4946ee3e8a1" xsi:nil="true"/>
    <Section xmlns="27375d2e-1131-45a0-8d01-e4946ee3e8a1">Job Advert</Section>
    <Owner xmlns="27375d2e-1131-45a0-8d01-e4946ee3e8a1">
      <UserInfo>
        <DisplayName>Gillian McIntosh</DisplayName>
        <AccountId>48</AccountId>
        <AccountType/>
      </UserInfo>
    </Owner>
    <Job_x0020_Type xmlns="27375d2e-1131-45a0-8d01-e4946ee3e8a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1195A28A2A42B59583996625F5CA" ma:contentTypeVersion="5" ma:contentTypeDescription="Create a new document." ma:contentTypeScope="" ma:versionID="e215471989cf788b199bbcb688e457f0">
  <xsd:schema xmlns:xsd="http://www.w3.org/2001/XMLSchema" xmlns:xs="http://www.w3.org/2001/XMLSchema" xmlns:p="http://schemas.microsoft.com/office/2006/metadata/properties" xmlns:ns2="27375d2e-1131-45a0-8d01-e4946ee3e8a1" targetNamespace="http://schemas.microsoft.com/office/2006/metadata/properties" ma:root="true" ma:fieldsID="15473ee5738a718ca8db42836eff7b8f" ns2:_="">
    <xsd:import namespace="27375d2e-1131-45a0-8d01-e4946ee3e8a1"/>
    <xsd:element name="properties">
      <xsd:complexType>
        <xsd:sequence>
          <xsd:element name="documentManagement">
            <xsd:complexType>
              <xsd:all>
                <xsd:element ref="ns2:Section"/>
                <xsd:element ref="ns2:Document_x0020_Type" minOccurs="0"/>
                <xsd:element ref="ns2:Job_x0020_Type" minOccurs="0"/>
                <xsd:element ref="ns2:Year_x0020_Publication" minOccurs="0"/>
                <xsd:element ref="ns2: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75d2e-1131-45a0-8d01-e4946ee3e8a1" elementFormDefault="qualified">
    <xsd:import namespace="http://schemas.microsoft.com/office/2006/documentManagement/types"/>
    <xsd:import namespace="http://schemas.microsoft.com/office/infopath/2007/PartnerControls"/>
    <xsd:element name="Section" ma:index="2" ma:displayName="Section" ma:default="Policy &amp; Procedure" ma:description="Which section of the HR site do you wish this document to appear in e.g. Office form, Policy and procedure etc." ma:format="Dropdown" ma:internalName="Section">
      <xsd:simpleType>
        <xsd:restriction base="dms:Choice">
          <xsd:enumeration value="Office Form"/>
          <xsd:enumeration value="Policy &amp; Procedure"/>
          <xsd:enumeration value="Job Description"/>
          <xsd:enumeration value="Job Advert"/>
          <xsd:enumeration value="Draft"/>
          <xsd:enumeration value="Other"/>
        </xsd:restriction>
      </xsd:simpleType>
    </xsd:element>
    <xsd:element name="Document_x0020_Type" ma:index="3" nillable="true" ma:displayName="Document Type" ma:description="This is the sub-category you wish to place the document :&#10;For a Policy e.g. Attendance or Equality etc.&#10;form type e.g. Blank or Electronic&#10;Job Description - e.g.  job or person specification" ma:format="Dropdown" ma:internalName="Document_x0020_Type">
      <xsd:simpleType>
        <xsd:restriction base="dms:Choice">
          <xsd:enumeration value="Attendance"/>
          <xsd:enumeration value="Equality"/>
          <xsd:enumeration value="Disciplinary/Grievance"/>
          <xsd:enumeration value="Leave/Overtime"/>
          <xsd:enumeration value="Pension/Redundancy"/>
          <xsd:enumeration value="Employment Issues"/>
          <xsd:enumeration value="Travel"/>
          <xsd:enumeration value="Training"/>
          <xsd:enumeration value="Trade Union"/>
          <xsd:enumeration value="Maternity"/>
          <xsd:enumeration value="Blank Form"/>
          <xsd:enumeration value="Electronic Form"/>
          <xsd:enumeration value="Job Description"/>
          <xsd:enumeration value="Person Specification"/>
          <xsd:enumeration value="Miscellaneous"/>
          <xsd:enumeration value="PRD"/>
        </xsd:restriction>
      </xsd:simpleType>
    </xsd:element>
    <xsd:element name="Job_x0020_Type" ma:index="4" nillable="true" ma:displayName="Job Type" ma:description="Select the specific Job type - If not available contact IT to get it added." ma:format="Dropdown" ma:internalName="Job_x0020_Type">
      <xsd:simpleType>
        <xsd:restriction base="dms:Choice">
          <xsd:enumeration value="Electoral Registration Canvasser"/>
          <xsd:enumeration value="Trainee Valuer"/>
          <xsd:enumeration value="Valuer"/>
          <xsd:enumeration value="Technician"/>
          <xsd:enumeration value="Call Centre Operator"/>
        </xsd:restriction>
      </xsd:simpleType>
    </xsd:element>
    <xsd:element name="Year_x0020_Publication" ma:index="5" nillable="true" ma:displayName="Year Publication" ma:format="Dropdown" ma:internalName="Year_x0020_Publication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</xsd:restriction>
      </xsd:simpleType>
    </xsd:element>
    <xsd:element name="Owner" ma:index="6" ma:displayName="Owner" ma:list="UserInfo" ma:SearchPeopleOnly="false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E6ABB-3063-413C-ACC7-500058EFE090}">
  <ds:schemaRefs>
    <ds:schemaRef ds:uri="http://schemas.microsoft.com/office/2006/metadata/properties"/>
    <ds:schemaRef ds:uri="http://schemas.microsoft.com/office/infopath/2007/PartnerControls"/>
    <ds:schemaRef ds:uri="27375d2e-1131-45a0-8d01-e4946ee3e8a1"/>
  </ds:schemaRefs>
</ds:datastoreItem>
</file>

<file path=customXml/itemProps2.xml><?xml version="1.0" encoding="utf-8"?>
<ds:datastoreItem xmlns:ds="http://schemas.openxmlformats.org/officeDocument/2006/customXml" ds:itemID="{9BF5A72B-6223-48EB-AB94-3B1AEF9286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FCE31B-C531-4C9E-A01C-5529E0C7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75d2e-1131-45a0-8d01-e4946ee3e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D2BE2-822A-4C44-9417-0852202B3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Technician Job Description 2018</vt:lpstr>
    </vt:vector>
  </TitlesOfParts>
  <Company>LVJB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Technician Job Description 2018</dc:title>
  <dc:subject/>
  <dc:creator>GPURVES</dc:creator>
  <cp:keywords/>
  <cp:lastModifiedBy>Gillian McIntosh</cp:lastModifiedBy>
  <cp:revision>2</cp:revision>
  <cp:lastPrinted>2016-11-10T14:28:00Z</cp:lastPrinted>
  <dcterms:created xsi:type="dcterms:W3CDTF">2023-03-09T08:56:00Z</dcterms:created>
  <dcterms:modified xsi:type="dcterms:W3CDTF">2023-03-09T08:56:00Z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wner">
    <vt:lpwstr>Gillian McIntosh</vt:lpwstr>
  </property>
  <property fmtid="{D5CDD505-2E9C-101B-9397-08002B2CF9AE}" pid="3" name="ContentTypeId">
    <vt:lpwstr>0x010100EFE41195A28A2A42B59583996625F5CA</vt:lpwstr>
  </property>
</Properties>
</file>